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18" w:rsidRDefault="009715B9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D5BC3" wp14:editId="5AD60EF2">
                <wp:simplePos x="0" y="0"/>
                <wp:positionH relativeFrom="column">
                  <wp:posOffset>697230</wp:posOffset>
                </wp:positionH>
                <wp:positionV relativeFrom="paragraph">
                  <wp:posOffset>6454140</wp:posOffset>
                </wp:positionV>
                <wp:extent cx="2162175" cy="4286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0A4" w:rsidRPr="009715B9" w:rsidRDefault="00BC30A4" w:rsidP="00BC30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15B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 этап по показаниям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D5BC3" id="Прямоугольник 8" o:spid="_x0000_s1026" style="position:absolute;margin-left:54.9pt;margin-top:508.2pt;width:170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" fillcolor="#4f81bd [3204]" strokecolor="#243f60 [1604]" strokeweight="2pt">
                <v:textbox>
                  <w:txbxContent>
                    <w:p w:rsidR="00BC30A4" w:rsidRPr="009715B9" w:rsidRDefault="00BC30A4" w:rsidP="00BC30A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715B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2 этап по показаниям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FABF3" wp14:editId="77E43D20">
                <wp:simplePos x="0" y="0"/>
                <wp:positionH relativeFrom="column">
                  <wp:posOffset>1773555</wp:posOffset>
                </wp:positionH>
                <wp:positionV relativeFrom="paragraph">
                  <wp:posOffset>6882765</wp:posOffset>
                </wp:positionV>
                <wp:extent cx="47625" cy="247650"/>
                <wp:effectExtent l="19050" t="0" r="47625" b="3810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4765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A18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" o:spid="_x0000_s1026" type="#_x0000_t67" style="position:absolute;margin-left:139.65pt;margin-top:541.95pt;width:3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" adj="19523" fillcolor="#4e6128 [1606]" strokecolor="#243f60 [1604]" strokeweight="2pt"/>
            </w:pict>
          </mc:Fallback>
        </mc:AlternateContent>
      </w:r>
      <w:r w:rsidR="00C623F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8639F4" wp14:editId="056A22C8">
                <wp:simplePos x="0" y="0"/>
                <wp:positionH relativeFrom="column">
                  <wp:posOffset>3592831</wp:posOffset>
                </wp:positionH>
                <wp:positionV relativeFrom="paragraph">
                  <wp:posOffset>6330315</wp:posOffset>
                </wp:positionV>
                <wp:extent cx="114300" cy="2247900"/>
                <wp:effectExtent l="19050" t="0" r="38100" b="3810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479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25C41" id="Стрелка вниз 22" o:spid="_x0000_s1026" type="#_x0000_t67" style="position:absolute;margin-left:282.9pt;margin-top:498.45pt;width:9pt;height:17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" adj="21051" fillcolor="#76923c [2406]" strokecolor="#4e6128 [1606]" strokeweight="2pt"/>
            </w:pict>
          </mc:Fallback>
        </mc:AlternateContent>
      </w:r>
      <w:r w:rsidR="00C623F3" w:rsidRPr="003B784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C4FDAA" wp14:editId="474446A3">
                <wp:simplePos x="0" y="0"/>
                <wp:positionH relativeFrom="column">
                  <wp:posOffset>-131445</wp:posOffset>
                </wp:positionH>
                <wp:positionV relativeFrom="paragraph">
                  <wp:posOffset>4272915</wp:posOffset>
                </wp:positionV>
                <wp:extent cx="4210050" cy="2057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057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8E4" w:rsidRDefault="007368E4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Рентгенологическое исследование</w:t>
                            </w:r>
                            <w:r w:rsid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легких по показаниям</w:t>
                            </w:r>
                          </w:p>
                          <w:p w:rsidR="007D4BA9" w:rsidRPr="003B7842" w:rsidRDefault="00A40CAE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 65, 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4FDAA" id="Прямоугольник 4" o:spid="_x0000_s1027" style="position:absolute;margin-left:-10.35pt;margin-top:336.45pt;width:331.5pt;height:16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" fillcolor="#d6e3bc [1302]" strokecolor="#76923c [2406]" strokeweight="2pt">
                <v:textbox>
                  <w:txbxContent>
                    <w:p w:rsidR="007368E4" w:rsidRDefault="007368E4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Рентгенологическое исследование</w:t>
                      </w:r>
                      <w:r w:rsid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легких по показаниям</w:t>
                      </w:r>
                    </w:p>
                    <w:p w:rsidR="007D4BA9" w:rsidRPr="003B7842" w:rsidRDefault="00A40CAE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. 65, 67</w:t>
                      </w:r>
                    </w:p>
                  </w:txbxContent>
                </v:textbox>
              </v:rect>
            </w:pict>
          </mc:Fallback>
        </mc:AlternateContent>
      </w:r>
      <w:r w:rsidR="00C623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56B9ED" wp14:editId="1727835B">
                <wp:simplePos x="0" y="0"/>
                <wp:positionH relativeFrom="column">
                  <wp:posOffset>4250055</wp:posOffset>
                </wp:positionH>
                <wp:positionV relativeFrom="paragraph">
                  <wp:posOffset>4272915</wp:posOffset>
                </wp:positionV>
                <wp:extent cx="2790825" cy="20574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057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8E4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Лабораторные исследования </w:t>
                            </w:r>
                          </w:p>
                          <w:p w:rsidR="005E69C6" w:rsidRPr="007D4BA9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 выделенное </w:t>
                            </w:r>
                            <w:proofErr w:type="gramStart"/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время:   </w:t>
                            </w:r>
                            <w:proofErr w:type="gramEnd"/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кабинет № 1,  1 этаж  -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A40C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биохимический анализ крови, Д-</w:t>
                            </w:r>
                            <w:proofErr w:type="spellStart"/>
                            <w:r w:rsidR="00A40C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димер</w:t>
                            </w:r>
                            <w:proofErr w:type="spellEnd"/>
                            <w:r w:rsidR="00A40C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(по показаниям)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кабинет № 57, 3 этаж –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A40C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общий анализ крови</w:t>
                            </w:r>
                          </w:p>
                          <w:p w:rsidR="001B70ED" w:rsidRDefault="001B7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6B9ED" id="Прямоугольник 2" o:spid="_x0000_s1028" style="position:absolute;margin-left:334.65pt;margin-top:336.45pt;width:219.75pt;height:16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" fillcolor="#d6e3bc [1302]" strokecolor="#76923c [2406]" strokeweight="2pt">
                <v:textbox>
                  <w:txbxContent>
                    <w:p w:rsidR="007368E4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Лабораторные исследования </w:t>
                      </w:r>
                    </w:p>
                    <w:p w:rsidR="005E69C6" w:rsidRPr="007D4BA9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в выделенное </w:t>
                      </w:r>
                      <w:proofErr w:type="gramStart"/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время:   </w:t>
                      </w:r>
                      <w:proofErr w:type="gramEnd"/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кабинет № 1,  1 этаж  -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  <w:r w:rsidR="00A40C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биохимический анализ крови, Д-</w:t>
                      </w:r>
                      <w:proofErr w:type="spellStart"/>
                      <w:r w:rsidR="00A40C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димер</w:t>
                      </w:r>
                      <w:proofErr w:type="spellEnd"/>
                      <w:r w:rsidR="00A40C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(по показаниям)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кабинет № 57, 3 этаж –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</w:t>
                      </w:r>
                      <w:r w:rsidR="00A40C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общий анализ крови</w:t>
                      </w:r>
                    </w:p>
                    <w:p w:rsidR="001B70ED" w:rsidRDefault="001B70ED"/>
                  </w:txbxContent>
                </v:textbox>
              </v:rect>
            </w:pict>
          </mc:Fallback>
        </mc:AlternateContent>
      </w:r>
      <w:r w:rsidR="00C623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6EDC2" wp14:editId="733C120D">
                <wp:simplePos x="0" y="0"/>
                <wp:positionH relativeFrom="column">
                  <wp:posOffset>5276215</wp:posOffset>
                </wp:positionH>
                <wp:positionV relativeFrom="paragraph">
                  <wp:posOffset>6416040</wp:posOffset>
                </wp:positionV>
                <wp:extent cx="104775" cy="2162175"/>
                <wp:effectExtent l="19050" t="0" r="47625" b="4762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621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6E41E" id="Стрелка вниз 19" o:spid="_x0000_s1026" type="#_x0000_t67" style="position:absolute;margin-left:415.45pt;margin-top:505.2pt;width:8.25pt;height:17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" adj="21077" fillcolor="#4e6128 [1606]" strokecolor="#76923c [2406]" strokeweight="2pt"/>
            </w:pict>
          </mc:Fallback>
        </mc:AlternateContent>
      </w:r>
      <w:r w:rsidR="00C623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8D701C" wp14:editId="6712D7E2">
                <wp:simplePos x="0" y="0"/>
                <wp:positionH relativeFrom="column">
                  <wp:posOffset>-131445</wp:posOffset>
                </wp:positionH>
                <wp:positionV relativeFrom="paragraph">
                  <wp:posOffset>7130415</wp:posOffset>
                </wp:positionV>
                <wp:extent cx="3581400" cy="11334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133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F16" w:rsidRPr="003B7842" w:rsidRDefault="00C623F3" w:rsidP="00DC5F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ЭХО-кардиография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C30A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 w:rsidR="00BC30A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 55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КТ органов грудной клетки     Дуплексное сканирование вен нижних конечностей (СДЦ)</w:t>
                            </w:r>
                          </w:p>
                          <w:p w:rsidR="00763AE2" w:rsidRPr="00763AE2" w:rsidRDefault="00763AE2" w:rsidP="00763A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D701C" id="Прямоугольник 7" o:spid="_x0000_s1029" style="position:absolute;margin-left:-10.35pt;margin-top:561.45pt;width:282pt;height:8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" fillcolor="#d6e3bc [1302]" strokecolor="#76923c [2406]" strokeweight="2pt">
                <v:textbox>
                  <w:txbxContent>
                    <w:p w:rsidR="00DC5F16" w:rsidRPr="003B7842" w:rsidRDefault="00C623F3" w:rsidP="00DC5F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ЭХО-кардиография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C30A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</w:t>
                      </w:r>
                      <w:proofErr w:type="spellEnd"/>
                      <w:r w:rsidR="00BC30A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. 55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КТ органов грудной клетки     Дуплексное сканирование вен нижних конечностей (СДЦ)</w:t>
                      </w:r>
                    </w:p>
                    <w:p w:rsidR="00763AE2" w:rsidRPr="00763AE2" w:rsidRDefault="00763AE2" w:rsidP="00763A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0C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33570B" wp14:editId="009F1B10">
                <wp:simplePos x="0" y="0"/>
                <wp:positionH relativeFrom="column">
                  <wp:posOffset>5526405</wp:posOffset>
                </wp:positionH>
                <wp:positionV relativeFrom="paragraph">
                  <wp:posOffset>3568065</wp:posOffset>
                </wp:positionV>
                <wp:extent cx="102235" cy="638175"/>
                <wp:effectExtent l="19050" t="0" r="3111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6381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2E8ED" id="Стрелка вниз 10" o:spid="_x0000_s1026" type="#_x0000_t67" style="position:absolute;margin-left:435.15pt;margin-top:280.95pt;width:8.05pt;height:5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" adj="19870" fillcolor="#4e6128 [1606]" strokecolor="#76923c [2406]" strokeweight="2pt"/>
            </w:pict>
          </mc:Fallback>
        </mc:AlternateContent>
      </w:r>
      <w:r w:rsidR="00A40C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2DDF506" wp14:editId="480DDA92">
                <wp:simplePos x="0" y="0"/>
                <wp:positionH relativeFrom="column">
                  <wp:posOffset>-7620</wp:posOffset>
                </wp:positionH>
                <wp:positionV relativeFrom="paragraph">
                  <wp:posOffset>2301240</wp:posOffset>
                </wp:positionV>
                <wp:extent cx="6896100" cy="12192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219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Отдел</w:t>
                            </w:r>
                            <w:r w:rsidR="00AF33E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ение </w:t>
                            </w:r>
                            <w:r w:rsidR="00BA6AA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профилактики - кабинеты 14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BA6AA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15,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  <w:p w:rsidR="005E69C6" w:rsidRPr="003B7842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Анкетирование, </w:t>
                            </w:r>
                            <w:r w:rsidR="00AF33E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сатурация, спирография, тест с 6-минутной ходьбой по показаниям, </w:t>
                            </w:r>
                            <w:r w:rsidR="007368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осмотр врача терапевта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DF506" id="Прямоугольник 9" o:spid="_x0000_s1030" style="position:absolute;margin-left:-.6pt;margin-top:181.2pt;width:543pt;height:9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" fillcolor="#d6e3bc [1302]" strokecolor="#76923c [2406]" strokeweight="2pt">
                <v:textbox>
                  <w:txbxContent>
                    <w:p w:rsidR="003B7842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Отдел</w:t>
                      </w:r>
                      <w:r w:rsidR="00AF33E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ение </w:t>
                      </w:r>
                      <w:r w:rsidR="00BA6AA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профилактики - кабинеты 14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="00BA6AA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15,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16</w:t>
                      </w:r>
                    </w:p>
                    <w:p w:rsidR="005E69C6" w:rsidRPr="003B7842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Анкетирование, </w:t>
                      </w:r>
                      <w:r w:rsidR="00AF33E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сатурация, спирография, тест с 6-минутной ходьбой по показаниям, </w:t>
                      </w:r>
                      <w:r w:rsidR="007368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осмотр врача терапевта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686EDED" wp14:editId="1162839A">
                <wp:simplePos x="0" y="0"/>
                <wp:positionH relativeFrom="column">
                  <wp:posOffset>287655</wp:posOffset>
                </wp:positionH>
                <wp:positionV relativeFrom="paragraph">
                  <wp:posOffset>62865</wp:posOffset>
                </wp:positionV>
                <wp:extent cx="6324600" cy="87630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76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0ED" w:rsidRPr="001749C4" w:rsidRDefault="004F389D" w:rsidP="00C532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Маршрутизация</w:t>
                            </w:r>
                            <w:r w:rsidR="00763AE2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проведения </w:t>
                            </w:r>
                            <w:r w:rsidR="00085F5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углубленной</w:t>
                            </w:r>
                            <w:r w:rsidR="00763AE2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диспансеризации </w:t>
                            </w:r>
                            <w:r w:rsidR="00C5321E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в поликлиническом отделении № </w:t>
                            </w:r>
                            <w:proofErr w:type="gramStart"/>
                            <w:r w:rsidR="00C5321E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="00763AE2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ГБУЗ</w:t>
                            </w:r>
                            <w:proofErr w:type="gramEnd"/>
                            <w:r w:rsidR="00763AE2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СО «СГП № 4»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6EDED" id="Прямоугольник 13" o:spid="_x0000_s1031" style="position:absolute;margin-left:22.65pt;margin-top:4.95pt;width:498pt;height:6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" fillcolor="#eaf1dd [662]" stroked="f" strokeweight="2pt">
                <v:textbox>
                  <w:txbxContent>
                    <w:p w:rsidR="001B70ED" w:rsidRPr="001749C4" w:rsidRDefault="004F389D" w:rsidP="00C5321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Маршрутизация</w:t>
                      </w:r>
                      <w:r w:rsidR="00763AE2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проведения </w:t>
                      </w:r>
                      <w:r w:rsidR="00085F5F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углубленной</w:t>
                      </w:r>
                      <w:r w:rsidR="00763AE2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диспансеризации </w:t>
                      </w:r>
                      <w:r w:rsidR="00C5321E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в поликлиническом отделении № </w:t>
                      </w:r>
                      <w:proofErr w:type="gramStart"/>
                      <w:r w:rsidR="00C5321E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3 </w:t>
                      </w:r>
                      <w:r w:rsidR="00763AE2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ГБУЗ</w:t>
                      </w:r>
                      <w:proofErr w:type="gramEnd"/>
                      <w:r w:rsidR="00763AE2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СО «СГП № 4»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B5F7102" wp14:editId="677F06D5">
                <wp:simplePos x="0" y="0"/>
                <wp:positionH relativeFrom="column">
                  <wp:posOffset>287655</wp:posOffset>
                </wp:positionH>
                <wp:positionV relativeFrom="paragraph">
                  <wp:posOffset>1024255</wp:posOffset>
                </wp:positionV>
                <wp:extent cx="6448425" cy="6953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95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2CE" w:rsidRPr="007D4BA9" w:rsidRDefault="003B7842" w:rsidP="000872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Вход</w:t>
                            </w:r>
                            <w:r w:rsidR="000872CE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по указателю</w:t>
                            </w:r>
                            <w:r w:rsidR="005E69C6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правое крыло, 1 этаж</w:t>
                            </w:r>
                            <w:r w:rsidR="000872CE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B7842" w:rsidRPr="007D4BA9" w:rsidRDefault="000872CE" w:rsidP="000872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(организован отдельный вход для лиц,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обратившихся с профилактическими целями)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F7102" id="Прямоугольник 1" o:spid="_x0000_s1032" style="position:absolute;margin-left:22.65pt;margin-top:80.65pt;width:507.75pt;height:54.7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" fillcolor="#d6e3bc [1302]" strokecolor="#76923c [2406]" strokeweight="2pt">
                <v:textbox>
                  <w:txbxContent>
                    <w:p w:rsidR="000872CE" w:rsidRPr="007D4BA9" w:rsidRDefault="003B7842" w:rsidP="000872C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Вход</w:t>
                      </w:r>
                      <w:r w:rsidR="000872CE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по указателю</w:t>
                      </w:r>
                      <w:r w:rsidR="005E69C6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– правое крыло, 1 этаж</w:t>
                      </w:r>
                      <w:r w:rsidR="000872CE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B7842" w:rsidRPr="007D4BA9" w:rsidRDefault="000872CE" w:rsidP="000872C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(организован отдельный вход для лиц,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обратившихся с профилактическими целями)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F36008F" wp14:editId="25C025FF">
                <wp:simplePos x="0" y="0"/>
                <wp:positionH relativeFrom="column">
                  <wp:posOffset>-198120</wp:posOffset>
                </wp:positionH>
                <wp:positionV relativeFrom="paragraph">
                  <wp:posOffset>8654415</wp:posOffset>
                </wp:positionV>
                <wp:extent cx="7239000" cy="15716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571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252" w:rsidRPr="00E83252" w:rsidRDefault="00E83252" w:rsidP="003B7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Диспансерное наблюдени</w:t>
                            </w:r>
                            <w:r w:rsidR="008E4F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е врачом по профилю заболевания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 углубленное консультир</w:t>
                            </w:r>
                            <w:r w:rsidR="00C623F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ование, направление к врачам-специалистам по показаниям, направление на реабилитационные мероприятия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Отделение профилактики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BA6AA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14,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15,16</w:t>
                            </w:r>
                            <w:r w:rsidR="00D76CC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), ВОП или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участковые терапевты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в выделенное время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(кабинет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№ 30,</w:t>
                            </w:r>
                            <w:r w:rsidR="008C53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31,</w:t>
                            </w:r>
                            <w:r w:rsidR="008C53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32,</w:t>
                            </w:r>
                            <w:r w:rsidR="008C53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33,</w:t>
                            </w:r>
                            <w:r w:rsidR="008C53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34,</w:t>
                            </w:r>
                            <w:r w:rsidR="008C53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35,</w:t>
                            </w:r>
                            <w:r w:rsidR="008C53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35а,</w:t>
                            </w:r>
                            <w:r w:rsidR="008C53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36,</w:t>
                            </w:r>
                            <w:r w:rsidR="008C53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37,</w:t>
                            </w:r>
                            <w:r w:rsidR="008C53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40), формирование </w:t>
                            </w:r>
                            <w:r w:rsidR="006879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комплекта документов по итогам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этапов.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6008F" id="Прямоугольник 6" o:spid="_x0000_s1033" style="position:absolute;margin-left:-15.6pt;margin-top:681.45pt;width:570pt;height:123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" fillcolor="#d6e3bc [1302]" strokecolor="#76923c [2406]" strokeweight="2pt">
                <v:textbox>
                  <w:txbxContent>
                    <w:p w:rsidR="00E83252" w:rsidRPr="00E83252" w:rsidRDefault="00E83252" w:rsidP="003B78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Диспансерное наблюдени</w:t>
                      </w:r>
                      <w:r w:rsidR="008E4F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е врачом по профилю заболевания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, углубленное консультир</w:t>
                      </w:r>
                      <w:r w:rsidR="00C623F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ование, направление к врачам-специалистам по показаниям, направление на реабилитационные мероприятия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Отделение профилактики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 w:rsidR="00BA6AA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14,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15,16</w:t>
                      </w:r>
                      <w:r w:rsidR="00D76CC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), ВОП или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участковые терапевты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в выделенное время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(кабинет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ы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№ 30,</w:t>
                      </w:r>
                      <w:r w:rsidR="008C53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31,</w:t>
                      </w:r>
                      <w:r w:rsidR="008C53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32,</w:t>
                      </w:r>
                      <w:r w:rsidR="008C53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33,</w:t>
                      </w:r>
                      <w:r w:rsidR="008C53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34,</w:t>
                      </w:r>
                      <w:r w:rsidR="008C53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35,</w:t>
                      </w:r>
                      <w:r w:rsidR="008C53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35а,</w:t>
                      </w:r>
                      <w:r w:rsidR="008C53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36,</w:t>
                      </w:r>
                      <w:r w:rsidR="008C53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37,</w:t>
                      </w:r>
                      <w:r w:rsidR="008C53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40), формирование </w:t>
                      </w:r>
                      <w:r w:rsidR="006879C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комплекта документов по итогам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и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этапов.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7E7C61" wp14:editId="2A767FCA">
                <wp:simplePos x="0" y="0"/>
                <wp:positionH relativeFrom="column">
                  <wp:posOffset>1887855</wp:posOffset>
                </wp:positionH>
                <wp:positionV relativeFrom="paragraph">
                  <wp:posOffset>8282940</wp:posOffset>
                </wp:positionV>
                <wp:extent cx="114300" cy="371475"/>
                <wp:effectExtent l="19050" t="0" r="38100" b="4762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714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625D1" id="Стрелка вниз 20" o:spid="_x0000_s1026" type="#_x0000_t67" style="position:absolute;margin-left:148.65pt;margin-top:652.2pt;width:9pt;height:29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" adj="18277" fillcolor="#4e6128 [1606]" strokecolor="#76923c [2406]" strokeweight="2pt"/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26C5102" wp14:editId="006C81F6">
                <wp:simplePos x="0" y="0"/>
                <wp:positionH relativeFrom="column">
                  <wp:posOffset>1840230</wp:posOffset>
                </wp:positionH>
                <wp:positionV relativeFrom="paragraph">
                  <wp:posOffset>3520440</wp:posOffset>
                </wp:positionV>
                <wp:extent cx="114300" cy="685800"/>
                <wp:effectExtent l="19050" t="0" r="38100" b="381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858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22559" id="Стрелка вниз 14" o:spid="_x0000_s1026" type="#_x0000_t67" style="position:absolute;margin-left:144.9pt;margin-top:277.2pt;width:9pt;height:5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" adj="19800" fillcolor="#4e6128 [1606]" strokecolor="#76923c [2406]" strokeweight="2pt"/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57D03" wp14:editId="46F9D89F">
                <wp:simplePos x="0" y="0"/>
                <wp:positionH relativeFrom="column">
                  <wp:posOffset>3440430</wp:posOffset>
                </wp:positionH>
                <wp:positionV relativeFrom="paragraph">
                  <wp:posOffset>1720215</wp:posOffset>
                </wp:positionV>
                <wp:extent cx="190500" cy="581025"/>
                <wp:effectExtent l="19050" t="0" r="19050" b="4762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8102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24B5A" id="Стрелка вниз 12" o:spid="_x0000_s1026" type="#_x0000_t67" style="position:absolute;margin-left:270.9pt;margin-top:135.45pt;width:1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" adj="18059" fillcolor="#4e6128 [1606]" strokecolor="#76923c [2406]" strokeweight="2pt"/>
            </w:pict>
          </mc:Fallback>
        </mc:AlternateContent>
      </w:r>
    </w:p>
    <w:sectPr w:rsidR="00375318" w:rsidSect="003B784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C9"/>
    <w:rsid w:val="00040523"/>
    <w:rsid w:val="00085F5F"/>
    <w:rsid w:val="000872CE"/>
    <w:rsid w:val="001749C4"/>
    <w:rsid w:val="001B70ED"/>
    <w:rsid w:val="002C5190"/>
    <w:rsid w:val="00375318"/>
    <w:rsid w:val="003B7842"/>
    <w:rsid w:val="004F389D"/>
    <w:rsid w:val="005C08FC"/>
    <w:rsid w:val="005E69C6"/>
    <w:rsid w:val="006879C3"/>
    <w:rsid w:val="007368E4"/>
    <w:rsid w:val="0074757F"/>
    <w:rsid w:val="00763AE2"/>
    <w:rsid w:val="007D4BA9"/>
    <w:rsid w:val="008C5311"/>
    <w:rsid w:val="008C5FB6"/>
    <w:rsid w:val="008E4FB8"/>
    <w:rsid w:val="009027FE"/>
    <w:rsid w:val="009715B9"/>
    <w:rsid w:val="00A40CAE"/>
    <w:rsid w:val="00A930F3"/>
    <w:rsid w:val="00AF33E6"/>
    <w:rsid w:val="00BA6AA4"/>
    <w:rsid w:val="00BC30A4"/>
    <w:rsid w:val="00BD63C9"/>
    <w:rsid w:val="00C23EFA"/>
    <w:rsid w:val="00C5321E"/>
    <w:rsid w:val="00C623F3"/>
    <w:rsid w:val="00CF6CD4"/>
    <w:rsid w:val="00D76CCF"/>
    <w:rsid w:val="00DC5F16"/>
    <w:rsid w:val="00E83252"/>
    <w:rsid w:val="00EA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31A17-1D02-4758-AC34-0415DE64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45</cp:revision>
  <cp:lastPrinted>2022-06-16T08:03:00Z</cp:lastPrinted>
  <dcterms:created xsi:type="dcterms:W3CDTF">2021-03-05T07:28:00Z</dcterms:created>
  <dcterms:modified xsi:type="dcterms:W3CDTF">2022-06-16T08:36:00Z</dcterms:modified>
</cp:coreProperties>
</file>